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6066C">
        <w:rPr>
          <w:rFonts w:ascii="Times New Roman" w:hAnsi="Times New Roman"/>
          <w:bCs/>
          <w:sz w:val="28"/>
          <w:szCs w:val="28"/>
        </w:rPr>
        <w:t>2 декабря</w:t>
      </w:r>
      <w:r w:rsidR="009A2F97">
        <w:rPr>
          <w:rFonts w:ascii="Times New Roman" w:hAnsi="Times New Roman"/>
          <w:bCs/>
          <w:sz w:val="28"/>
          <w:szCs w:val="28"/>
        </w:rPr>
        <w:t xml:space="preserve"> </w:t>
      </w:r>
      <w:r w:rsidR="00FB674A">
        <w:rPr>
          <w:rFonts w:ascii="Times New Roman" w:hAnsi="Times New Roman"/>
          <w:bCs/>
          <w:sz w:val="28"/>
          <w:szCs w:val="28"/>
        </w:rPr>
        <w:t xml:space="preserve">2024 г. № </w:t>
      </w:r>
      <w:r w:rsidR="00F5125D">
        <w:rPr>
          <w:rFonts w:ascii="Times New Roman" w:hAnsi="Times New Roman"/>
          <w:bCs/>
          <w:sz w:val="28"/>
          <w:szCs w:val="28"/>
        </w:rPr>
        <w:t xml:space="preserve"> </w:t>
      </w:r>
      <w:r w:rsidR="0046066C">
        <w:rPr>
          <w:rFonts w:ascii="Times New Roman" w:hAnsi="Times New Roman"/>
          <w:bCs/>
          <w:sz w:val="28"/>
          <w:szCs w:val="28"/>
        </w:rPr>
        <w:t>87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2079C3" w:rsidRPr="004F0B5E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9C3" w:rsidRPr="00BB0A31" w:rsidRDefault="002079C3" w:rsidP="002079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Кировского муниципального образования от 18.04.2018 г № 19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разработки и реализации муниципальных программ Кировского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>руководствуясь Уставом Кировского муниципального образования, администрация Кировского</w:t>
      </w:r>
      <w:proofErr w:type="gramEnd"/>
      <w:r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2079C3" w:rsidRPr="00BB0A31" w:rsidRDefault="002079C3" w:rsidP="002079C3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ПОСТАНОВЛЯЕТ:</w:t>
      </w:r>
    </w:p>
    <w:p w:rsidR="002079C3" w:rsidRPr="00E01D98" w:rsidRDefault="002079C3" w:rsidP="002079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345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2079C3" w:rsidRPr="00BB1064" w:rsidRDefault="002079C3" w:rsidP="002079C3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B10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79C3" w:rsidRPr="00074D50" w:rsidRDefault="002079C3" w:rsidP="002079C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079C3" w:rsidRPr="00074D50" w:rsidRDefault="002079C3" w:rsidP="00207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2079C3" w:rsidRPr="00074D50" w:rsidRDefault="002079C3" w:rsidP="00207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074D5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Р.И. Сулейменов</w:t>
      </w: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2079C3" w:rsidRPr="00E54D17" w:rsidRDefault="0046066C" w:rsidP="002079C3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02.12.2024г. № 87</w:t>
      </w:r>
      <w:r w:rsidR="002079C3"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2079C3" w:rsidRPr="00BB0A31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D374EF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2079C3" w:rsidRPr="00A82F24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701"/>
        <w:gridCol w:w="1701"/>
      </w:tblGrid>
      <w:tr w:rsidR="002079C3" w:rsidRPr="002E0E8F" w:rsidTr="00AB6161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2079C3" w:rsidRPr="002E0E8F" w:rsidTr="00AB6161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2079C3" w:rsidRPr="002E0E8F" w:rsidTr="00AB6161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2079C3" w:rsidRPr="002E0E8F" w:rsidTr="00AB6161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46066C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2079C3" w:rsidRPr="002E0E8F" w:rsidTr="00AB6161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2079C3" w:rsidRPr="002E0E8F" w:rsidTr="00AB6161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2079C3" w:rsidRPr="002E0E8F" w:rsidTr="00AB6161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2079C3" w:rsidRPr="002E0E8F" w:rsidTr="00AB6161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</w:tr>
      <w:tr w:rsidR="002079C3" w:rsidRPr="002E0E8F" w:rsidTr="00AB6161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46066C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944,9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46066C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934,8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46066C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261,3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46066C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F113E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F113EF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967365" w:rsidRDefault="002079C3" w:rsidP="00AB6161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B6161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2079C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2079C3" w:rsidRPr="00D17053" w:rsidRDefault="002079C3" w:rsidP="00AB6161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2079C3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2079C3" w:rsidRPr="00823B8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2079C3" w:rsidRPr="0092276D" w:rsidRDefault="002079C3" w:rsidP="002079C3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2079C3" w:rsidRPr="00823B8D" w:rsidRDefault="002079C3" w:rsidP="002079C3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2079C3" w:rsidRPr="0092276D" w:rsidRDefault="002079C3" w:rsidP="0020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2079C3" w:rsidRPr="0092276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2079C3" w:rsidRPr="0092276D" w:rsidRDefault="002079C3" w:rsidP="002079C3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 осуществляться в течение 2023-2026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FB4E59" w:rsidRDefault="002079C3" w:rsidP="002079C3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2079C3" w:rsidRPr="0092276D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2079C3" w:rsidRPr="00FB4E59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b w:val="0"/>
            <w:sz w:val="24"/>
            <w:szCs w:val="24"/>
          </w:rPr>
          <w:t> </w:t>
        </w:r>
      </w:hyperlink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2079C3" w:rsidRPr="00823CC9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46066C">
        <w:rPr>
          <w:rFonts w:ascii="Times New Roman" w:eastAsia="Times New Roman" w:hAnsi="Times New Roman"/>
          <w:sz w:val="24"/>
          <w:szCs w:val="24"/>
        </w:rPr>
        <w:t>944,9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46066C">
        <w:rPr>
          <w:rFonts w:ascii="Times New Roman" w:eastAsia="Times New Roman" w:hAnsi="Times New Roman"/>
          <w:sz w:val="24"/>
          <w:szCs w:val="24"/>
          <w:lang w:eastAsia="ru-RU"/>
        </w:rPr>
        <w:t>934,8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0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46066C">
        <w:rPr>
          <w:rFonts w:ascii="Times New Roman" w:eastAsia="Times New Roman" w:hAnsi="Times New Roman"/>
          <w:sz w:val="24"/>
          <w:szCs w:val="24"/>
          <w:lang w:eastAsia="ru-RU"/>
        </w:rPr>
        <w:t>261,3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46066C">
        <w:rPr>
          <w:rFonts w:ascii="Times New Roman" w:eastAsia="Times New Roman" w:hAnsi="Times New Roman"/>
          <w:sz w:val="24"/>
          <w:szCs w:val="24"/>
        </w:rPr>
        <w:t>251,2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F113EF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 </w:t>
      </w:r>
      <w:r w:rsidR="00F113EF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F113EF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–  391,9</w:t>
      </w:r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F113EF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 год –  391,9</w:t>
      </w:r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Pr="00823CC9">
        <w:rPr>
          <w:rStyle w:val="layout"/>
          <w:rFonts w:ascii="Times New Roman" w:hAnsi="Times New Roman"/>
        </w:rPr>
        <w:t xml:space="preserve">( </w:t>
      </w:r>
      <w:proofErr w:type="gramEnd"/>
      <w:r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– 107,7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 год –  107,7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 тыс. рублей;</w:t>
      </w:r>
    </w:p>
    <w:p w:rsidR="002079C3" w:rsidRPr="00FB4E5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92276D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2079C3" w:rsidRPr="00FB674A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2079C3" w:rsidRPr="0092276D" w:rsidRDefault="002079C3" w:rsidP="002079C3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079C3" w:rsidRPr="0092276D" w:rsidRDefault="002079C3" w:rsidP="002079C3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Pr="0092276D" w:rsidRDefault="002079C3" w:rsidP="002079C3">
      <w:pPr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 xml:space="preserve">       Р.И. Сулейменов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  <w:sectPr w:rsidR="002079C3" w:rsidSect="002079C3">
          <w:pgSz w:w="11906" w:h="16838"/>
          <w:pgMar w:top="425" w:right="849" w:bottom="851" w:left="1701" w:header="709" w:footer="709" w:gutter="0"/>
          <w:cols w:space="708"/>
          <w:docGrid w:linePitch="360"/>
        </w:sectPr>
      </w:pPr>
    </w:p>
    <w:p w:rsidR="002079C3" w:rsidRPr="00E54D17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2079C3" w:rsidRPr="0092276D" w:rsidRDefault="002079C3" w:rsidP="002079C3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2079C3" w:rsidRPr="0092276D" w:rsidRDefault="002079C3" w:rsidP="002079C3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2079C3" w:rsidRDefault="002079C3" w:rsidP="0020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079C3" w:rsidRPr="003B1203" w:rsidRDefault="002079C3" w:rsidP="002079C3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2079C3" w:rsidRPr="004F0B5E" w:rsidTr="00AB6161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079C3" w:rsidRPr="004F0B5E" w:rsidTr="00AB6161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2079C3" w:rsidRPr="004F0B5E" w:rsidRDefault="002079C3" w:rsidP="00AB6161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AC5155">
              <w:rPr>
                <w:rFonts w:ascii="Times New Roman" w:hAnsi="Times New Roman" w:cs="Times New Roman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79C3" w:rsidRPr="004F0B5E" w:rsidRDefault="002079C3" w:rsidP="00AB6161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Default="002079C3" w:rsidP="00AB61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2079C3" w:rsidRPr="004F0B5E" w:rsidRDefault="002079C3" w:rsidP="00AB6161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079C3" w:rsidRPr="004F0B5E" w:rsidTr="00AB6161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C3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8E74E3" w:rsidRDefault="002079C3" w:rsidP="00AB616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2079C3" w:rsidRDefault="002079C3" w:rsidP="00AB6161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B61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2079C3" w:rsidRPr="0092276D" w:rsidRDefault="002079C3" w:rsidP="002079C3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6C3C25" w:rsidRDefault="00E56C3D" w:rsidP="006C3C25">
      <w:pPr>
        <w:spacing w:after="0" w:line="240" w:lineRule="auto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2079C3">
          <w:pgSz w:w="16838" w:h="11906" w:orient="landscape"/>
          <w:pgMar w:top="709" w:right="425" w:bottom="567" w:left="851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3"/>
        <w:gridCol w:w="5371"/>
        <w:gridCol w:w="1376"/>
        <w:gridCol w:w="1376"/>
        <w:gridCol w:w="1650"/>
        <w:gridCol w:w="1237"/>
        <w:gridCol w:w="991"/>
        <w:gridCol w:w="1287"/>
        <w:gridCol w:w="1287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AC5155" w:rsidRPr="00AC515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="009A5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031A49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25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283AF4" w:rsidRPr="006C3C25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6C3C25" w:rsidRDefault="006C3C25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409"/>
        <w:gridCol w:w="2552"/>
        <w:gridCol w:w="1559"/>
        <w:gridCol w:w="1843"/>
        <w:gridCol w:w="1134"/>
        <w:gridCol w:w="1417"/>
        <w:gridCol w:w="993"/>
      </w:tblGrid>
      <w:tr w:rsidR="003C1B54" w:rsidRPr="00D47BDF" w:rsidTr="003D06AF">
        <w:trPr>
          <w:trHeight w:val="74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3C1B54" w:rsidRPr="00D47BDF" w:rsidTr="00283AF4">
        <w:trPr>
          <w:trHeight w:val="225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3C1B54" w:rsidRPr="00D47BDF" w:rsidTr="003D06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C1B54" w:rsidRPr="00D47BDF" w:rsidTr="000673AC">
        <w:trPr>
          <w:trHeight w:val="26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3C1B54" w:rsidRPr="00D47BDF" w:rsidRDefault="003C1B54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C5155"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C1B54" w:rsidRPr="00D47BDF" w:rsidRDefault="003C1B54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46066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46066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0673AC">
        <w:trPr>
          <w:trHeight w:val="42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46066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46066C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87DDE" w:rsidRDefault="00557FE3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F113E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673AC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E053BE" w:rsidRDefault="003C1B54" w:rsidP="000B37B0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мероприятие1: </w:t>
            </w:r>
            <w:r w:rsidR="00AC5155" w:rsidRPr="00AC5155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1A2984">
        <w:trPr>
          <w:trHeight w:val="4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3C1B54" w:rsidRPr="00D47BDF" w:rsidRDefault="003C1B54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70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3C1B54" w:rsidRPr="00D47BDF" w:rsidRDefault="003C1B54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50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9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518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3C1B54" w:rsidRPr="00D47BDF" w:rsidRDefault="003C1B54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3C1B54" w:rsidRPr="00D47BDF" w:rsidRDefault="003C1B54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3C1B54" w:rsidRPr="00D47BDF" w:rsidRDefault="003C1B54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967365" w:rsidRDefault="008A6A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0673AC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0673AC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3C1B54" w:rsidRPr="00D47BDF" w:rsidRDefault="003C1B54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 w:rsidR="00296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="000673AC" w:rsidRPr="000673AC">
              <w:rPr>
                <w:rFonts w:ascii="Times New Roman" w:hAnsi="Times New Roman"/>
                <w:b/>
              </w:rPr>
              <w:t>й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113E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113E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113E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113E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0673AC">
        <w:trPr>
          <w:trHeight w:val="119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50E90" w:rsidRDefault="0096736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 w:rsidR="00050E90"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3C1B54" w:rsidRPr="00D47BDF" w:rsidRDefault="003C1B54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A02721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7F1C0A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5336F" w:rsidRDefault="00EE2307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7F1C0A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3C1B54" w:rsidRPr="00A86271" w:rsidRDefault="003C1B54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46066C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46066C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FF1DA9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3C1B54" w:rsidRPr="00A86271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46066C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3C1B54" w:rsidRPr="00AD543F" w:rsidRDefault="003C1B54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25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3C1B54" w:rsidRDefault="006C3C2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E7" w:rsidRPr="00D47BDF" w:rsidTr="00F021E7">
        <w:trPr>
          <w:trHeight w:val="1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6C3C25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 w:rsidP="00F24DE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7E88" w:rsidRDefault="004A7E88" w:rsidP="004A7E88">
      <w:pPr>
        <w:rPr>
          <w:rFonts w:ascii="Times New Roman" w:hAnsi="Times New Roman"/>
          <w:sz w:val="24"/>
          <w:szCs w:val="24"/>
        </w:rPr>
      </w:pPr>
    </w:p>
    <w:p w:rsidR="00CB5CBA" w:rsidRPr="004A7E88" w:rsidRDefault="004A7E88" w:rsidP="004A7E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44BC">
        <w:rPr>
          <w:rFonts w:ascii="Times New Roman" w:hAnsi="Times New Roman"/>
          <w:sz w:val="24"/>
          <w:szCs w:val="24"/>
        </w:rPr>
        <w:t>Р.И. Сулейменов</w:t>
      </w:r>
    </w:p>
    <w:sectPr w:rsidR="00CB5CBA" w:rsidRPr="004A7E88" w:rsidSect="002079C3">
      <w:pgSz w:w="16838" w:h="11906" w:orient="landscape"/>
      <w:pgMar w:top="709" w:right="42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91" w:rsidRDefault="00EA7891" w:rsidP="00CB5CBA">
      <w:pPr>
        <w:spacing w:after="0" w:line="240" w:lineRule="auto"/>
      </w:pPr>
      <w:r>
        <w:separator/>
      </w:r>
    </w:p>
  </w:endnote>
  <w:endnote w:type="continuationSeparator" w:id="0">
    <w:p w:rsidR="00EA7891" w:rsidRDefault="00EA7891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91" w:rsidRDefault="00EA7891" w:rsidP="00CB5CBA">
      <w:pPr>
        <w:spacing w:after="0" w:line="240" w:lineRule="auto"/>
      </w:pPr>
      <w:r>
        <w:separator/>
      </w:r>
    </w:p>
  </w:footnote>
  <w:footnote w:type="continuationSeparator" w:id="0">
    <w:p w:rsidR="00EA7891" w:rsidRDefault="00EA7891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30056"/>
    <w:rsid w:val="001316EF"/>
    <w:rsid w:val="00133083"/>
    <w:rsid w:val="0015336F"/>
    <w:rsid w:val="00154A5E"/>
    <w:rsid w:val="00154C22"/>
    <w:rsid w:val="00160175"/>
    <w:rsid w:val="00160DFD"/>
    <w:rsid w:val="0016446D"/>
    <w:rsid w:val="00167904"/>
    <w:rsid w:val="001735B2"/>
    <w:rsid w:val="001762CD"/>
    <w:rsid w:val="00190C4C"/>
    <w:rsid w:val="00197D84"/>
    <w:rsid w:val="001A2984"/>
    <w:rsid w:val="001B70F9"/>
    <w:rsid w:val="001D1E79"/>
    <w:rsid w:val="001D7459"/>
    <w:rsid w:val="001E5B70"/>
    <w:rsid w:val="001F6F42"/>
    <w:rsid w:val="002011A7"/>
    <w:rsid w:val="0020298C"/>
    <w:rsid w:val="002079C3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B44BC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6066C"/>
    <w:rsid w:val="00467A26"/>
    <w:rsid w:val="00470972"/>
    <w:rsid w:val="00472BF6"/>
    <w:rsid w:val="00474E6D"/>
    <w:rsid w:val="00481012"/>
    <w:rsid w:val="004915FD"/>
    <w:rsid w:val="00493EFD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F0B5E"/>
    <w:rsid w:val="00501CE2"/>
    <w:rsid w:val="00502E89"/>
    <w:rsid w:val="0051143E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3C25"/>
    <w:rsid w:val="006C5416"/>
    <w:rsid w:val="006C5773"/>
    <w:rsid w:val="006D2040"/>
    <w:rsid w:val="006E1206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B2568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8E3"/>
    <w:rsid w:val="009A5C4C"/>
    <w:rsid w:val="009A6EEB"/>
    <w:rsid w:val="009B0149"/>
    <w:rsid w:val="009B0F25"/>
    <w:rsid w:val="009B2D5A"/>
    <w:rsid w:val="009B47AA"/>
    <w:rsid w:val="009C269B"/>
    <w:rsid w:val="009C5600"/>
    <w:rsid w:val="009C7CCC"/>
    <w:rsid w:val="009D2354"/>
    <w:rsid w:val="009D5872"/>
    <w:rsid w:val="009F7DFE"/>
    <w:rsid w:val="00A02721"/>
    <w:rsid w:val="00A05311"/>
    <w:rsid w:val="00A068F2"/>
    <w:rsid w:val="00A06D4A"/>
    <w:rsid w:val="00A07E76"/>
    <w:rsid w:val="00A14BB7"/>
    <w:rsid w:val="00A23B74"/>
    <w:rsid w:val="00A26ECD"/>
    <w:rsid w:val="00A3362E"/>
    <w:rsid w:val="00A40515"/>
    <w:rsid w:val="00A40A25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E4822"/>
    <w:rsid w:val="00AF2D1C"/>
    <w:rsid w:val="00AF64C9"/>
    <w:rsid w:val="00B006DE"/>
    <w:rsid w:val="00B04FCE"/>
    <w:rsid w:val="00B06ED2"/>
    <w:rsid w:val="00B12115"/>
    <w:rsid w:val="00B12CEF"/>
    <w:rsid w:val="00B2067C"/>
    <w:rsid w:val="00B2621D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F20A6"/>
    <w:rsid w:val="00BF4490"/>
    <w:rsid w:val="00BF56ED"/>
    <w:rsid w:val="00C01EA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089E"/>
    <w:rsid w:val="00CE7C18"/>
    <w:rsid w:val="00D03414"/>
    <w:rsid w:val="00D03826"/>
    <w:rsid w:val="00D1116E"/>
    <w:rsid w:val="00D22278"/>
    <w:rsid w:val="00D2391F"/>
    <w:rsid w:val="00D338C3"/>
    <w:rsid w:val="00D42B3A"/>
    <w:rsid w:val="00D47BDF"/>
    <w:rsid w:val="00D510F6"/>
    <w:rsid w:val="00D67611"/>
    <w:rsid w:val="00D851E3"/>
    <w:rsid w:val="00D977D5"/>
    <w:rsid w:val="00DA08A8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3293"/>
    <w:rsid w:val="00E3100A"/>
    <w:rsid w:val="00E31511"/>
    <w:rsid w:val="00E346EE"/>
    <w:rsid w:val="00E35306"/>
    <w:rsid w:val="00E4131F"/>
    <w:rsid w:val="00E52CB5"/>
    <w:rsid w:val="00E56C3D"/>
    <w:rsid w:val="00E66335"/>
    <w:rsid w:val="00E861BA"/>
    <w:rsid w:val="00E87141"/>
    <w:rsid w:val="00E944B5"/>
    <w:rsid w:val="00E973CB"/>
    <w:rsid w:val="00EA068F"/>
    <w:rsid w:val="00EA3366"/>
    <w:rsid w:val="00EA4755"/>
    <w:rsid w:val="00EA7891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EE551D"/>
    <w:rsid w:val="00F021E7"/>
    <w:rsid w:val="00F0237A"/>
    <w:rsid w:val="00F05D87"/>
    <w:rsid w:val="00F113EF"/>
    <w:rsid w:val="00F20365"/>
    <w:rsid w:val="00F22A2E"/>
    <w:rsid w:val="00F23641"/>
    <w:rsid w:val="00F24FC9"/>
    <w:rsid w:val="00F34131"/>
    <w:rsid w:val="00F44F3F"/>
    <w:rsid w:val="00F467F2"/>
    <w:rsid w:val="00F5125D"/>
    <w:rsid w:val="00F66CB4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4D5A-DAA3-4D0E-A1E2-DF494A68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3278</Words>
  <Characters>18687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муниципальной программе </vt:lpstr>
      <vt:lpstr>к муниципальной программе</vt:lpstr>
    </vt:vector>
  </TitlesOfParts>
  <Company>Krokoz™</Company>
  <LinksUpToDate>false</LinksUpToDate>
  <CharactersWithSpaces>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16</cp:revision>
  <cp:lastPrinted>2024-12-02T08:24:00Z</cp:lastPrinted>
  <dcterms:created xsi:type="dcterms:W3CDTF">2024-01-16T08:30:00Z</dcterms:created>
  <dcterms:modified xsi:type="dcterms:W3CDTF">2024-12-02T08:49:00Z</dcterms:modified>
</cp:coreProperties>
</file>